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512C9C" w:rsidRDefault="00512C9C" w:rsidP="00DD4BC3">
      <w:pPr>
        <w:suppressAutoHyphens/>
        <w:autoSpaceDE w:val="0"/>
        <w:autoSpaceDN w:val="0"/>
        <w:adjustRightInd w:val="0"/>
        <w:rPr>
          <w:lang w:val="en-US"/>
        </w:rPr>
      </w:pPr>
    </w:p>
    <w:p w:rsidR="00D67538" w:rsidRPr="00667BB4" w:rsidRDefault="00DD4BC3" w:rsidP="00DD4BC3">
      <w:pPr>
        <w:suppressAutoHyphens/>
        <w:autoSpaceDE w:val="0"/>
        <w:autoSpaceDN w:val="0"/>
        <w:adjustRightInd w:val="0"/>
      </w:pPr>
      <w:r w:rsidRPr="00667BB4">
        <w:t xml:space="preserve">            </w:t>
      </w:r>
      <w:r w:rsidR="00401333" w:rsidRPr="00667BB4">
        <w:t xml:space="preserve">    </w:t>
      </w:r>
      <w:r w:rsidRPr="00667BB4">
        <w:t xml:space="preserve">     </w:t>
      </w:r>
      <w:r w:rsidR="00B00C14" w:rsidRPr="00667BB4">
        <w:rPr>
          <w:noProof/>
        </w:rPr>
        <w:drawing>
          <wp:inline distT="0" distB="0" distL="0" distR="0">
            <wp:extent cx="552450" cy="7715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4BC3" w:rsidRPr="00667BB4" w:rsidRDefault="00D67538" w:rsidP="00DD4BC3">
      <w:pPr>
        <w:suppressAutoHyphens/>
        <w:autoSpaceDE w:val="0"/>
        <w:autoSpaceDN w:val="0"/>
        <w:adjustRightInd w:val="0"/>
      </w:pPr>
      <w:r w:rsidRPr="00667BB4">
        <w:t xml:space="preserve">   </w:t>
      </w:r>
      <w:r w:rsidR="00965AF8" w:rsidRPr="00667BB4">
        <w:t xml:space="preserve">      </w:t>
      </w:r>
      <w:r w:rsidRPr="00667BB4">
        <w:t>REPUBLIKA HRVATSKA</w:t>
      </w:r>
    </w:p>
    <w:p w:rsidR="00DD4BC3" w:rsidRPr="00667BB4" w:rsidRDefault="00DD4BC3" w:rsidP="00DD4BC3">
      <w:pPr>
        <w:suppressAutoHyphens/>
        <w:autoSpaceDE w:val="0"/>
        <w:autoSpaceDN w:val="0"/>
        <w:adjustRightInd w:val="0"/>
      </w:pPr>
      <w:r w:rsidRPr="00667BB4">
        <w:t>KRAPINSKO ZAGORSKA ŽUPANIJA</w:t>
      </w:r>
    </w:p>
    <w:p w:rsidR="00DD4BC3" w:rsidRPr="00667BB4" w:rsidRDefault="00DD4BC3" w:rsidP="00DD4BC3">
      <w:pPr>
        <w:suppressAutoHyphens/>
        <w:autoSpaceDE w:val="0"/>
        <w:autoSpaceDN w:val="0"/>
        <w:adjustRightInd w:val="0"/>
      </w:pPr>
      <w:r w:rsidRPr="00667BB4">
        <w:t xml:space="preserve">              GRAD PREGRADA</w:t>
      </w:r>
    </w:p>
    <w:p w:rsidR="001466FB" w:rsidRDefault="006B5759" w:rsidP="00DD4BC3">
      <w:pPr>
        <w:suppressAutoHyphens/>
        <w:autoSpaceDE w:val="0"/>
        <w:autoSpaceDN w:val="0"/>
        <w:adjustRightInd w:val="0"/>
      </w:pPr>
      <w:r w:rsidRPr="00667BB4">
        <w:t xml:space="preserve">              </w:t>
      </w:r>
      <w:r w:rsidR="00DD4BC3" w:rsidRPr="00667BB4">
        <w:t>GRADSKO VIJEĆE</w:t>
      </w:r>
    </w:p>
    <w:p w:rsidR="00FF5B5B" w:rsidRPr="00667BB4" w:rsidRDefault="00FF5B5B" w:rsidP="00DD4BC3">
      <w:pPr>
        <w:suppressAutoHyphens/>
        <w:autoSpaceDE w:val="0"/>
        <w:autoSpaceDN w:val="0"/>
        <w:adjustRightInd w:val="0"/>
      </w:pPr>
    </w:p>
    <w:p w:rsidR="005C27AB" w:rsidRPr="00AC57BE" w:rsidRDefault="00DD4BC3" w:rsidP="00DD4BC3">
      <w:pPr>
        <w:suppressAutoHyphens/>
        <w:autoSpaceDE w:val="0"/>
        <w:autoSpaceDN w:val="0"/>
        <w:adjustRightInd w:val="0"/>
      </w:pPr>
      <w:r w:rsidRPr="00AC57BE">
        <w:t>KLAS</w:t>
      </w:r>
      <w:r w:rsidR="004D6EDF" w:rsidRPr="00AC57BE">
        <w:t xml:space="preserve">A: </w:t>
      </w:r>
      <w:r w:rsidR="006D58EF">
        <w:t>021-05/20-01/12</w:t>
      </w:r>
    </w:p>
    <w:p w:rsidR="00DD4BC3" w:rsidRPr="00AC57BE" w:rsidRDefault="00DD4BC3" w:rsidP="00DD4BC3">
      <w:pPr>
        <w:suppressAutoHyphens/>
        <w:autoSpaceDE w:val="0"/>
        <w:autoSpaceDN w:val="0"/>
        <w:adjustRightInd w:val="0"/>
      </w:pPr>
      <w:r w:rsidRPr="00AC57BE">
        <w:t>URBROJ: 2214/01-01-</w:t>
      </w:r>
      <w:r w:rsidR="00162751">
        <w:t>20</w:t>
      </w:r>
      <w:r w:rsidRPr="00AC57BE">
        <w:t>-2</w:t>
      </w:r>
    </w:p>
    <w:p w:rsidR="006B5759" w:rsidRPr="00AC57BE" w:rsidRDefault="00F61DE8" w:rsidP="00DD4BC3">
      <w:pPr>
        <w:suppressAutoHyphens/>
        <w:autoSpaceDE w:val="0"/>
        <w:autoSpaceDN w:val="0"/>
        <w:adjustRightInd w:val="0"/>
      </w:pPr>
      <w:r w:rsidRPr="00AC57BE">
        <w:t>Pregrada,</w:t>
      </w:r>
      <w:r w:rsidR="00FF5B5B" w:rsidRPr="00AC57BE">
        <w:t xml:space="preserve"> </w:t>
      </w:r>
      <w:r w:rsidR="006D58EF">
        <w:t xml:space="preserve"> 20.08.</w:t>
      </w:r>
      <w:r w:rsidR="00162751">
        <w:t xml:space="preserve">2020. </w:t>
      </w:r>
      <w:r w:rsidR="006B5759" w:rsidRPr="00AC57BE">
        <w:t>godine</w:t>
      </w:r>
      <w:r w:rsidR="00A70FA0" w:rsidRPr="00AC57BE">
        <w:t xml:space="preserve">  </w:t>
      </w:r>
    </w:p>
    <w:p w:rsidR="00D97CCD" w:rsidRPr="00667BB4" w:rsidRDefault="00DD4BC3" w:rsidP="00401333">
      <w:pPr>
        <w:suppressAutoHyphens/>
        <w:autoSpaceDE w:val="0"/>
        <w:autoSpaceDN w:val="0"/>
        <w:adjustRightInd w:val="0"/>
        <w:jc w:val="center"/>
        <w:rPr>
          <w:b/>
        </w:rPr>
      </w:pPr>
      <w:r w:rsidRPr="00667BB4">
        <w:rPr>
          <w:b/>
        </w:rPr>
        <w:t>POZIV</w:t>
      </w:r>
    </w:p>
    <w:p w:rsidR="00DD4BC3" w:rsidRPr="00667BB4" w:rsidRDefault="00DD4BC3" w:rsidP="00DD4BC3">
      <w:pPr>
        <w:suppressAutoHyphens/>
        <w:autoSpaceDE w:val="0"/>
        <w:autoSpaceDN w:val="0"/>
        <w:adjustRightInd w:val="0"/>
        <w:jc w:val="both"/>
      </w:pPr>
    </w:p>
    <w:p w:rsidR="00D97CCD" w:rsidRPr="00667BB4" w:rsidRDefault="00B1411B" w:rsidP="000C44FE">
      <w:pPr>
        <w:suppressAutoHyphens/>
        <w:autoSpaceDE w:val="0"/>
        <w:autoSpaceDN w:val="0"/>
        <w:adjustRightInd w:val="0"/>
        <w:ind w:firstLine="709"/>
        <w:jc w:val="both"/>
      </w:pPr>
      <w:r w:rsidRPr="00667BB4">
        <w:t>Temeljem članka 56. stavak 1. Poslovnika o</w:t>
      </w:r>
      <w:r w:rsidR="00961EE3">
        <w:t xml:space="preserve"> </w:t>
      </w:r>
      <w:r w:rsidRPr="00667BB4">
        <w:t>radu Gradskog vijeća Grada Pregrade  (Službeni glasnik Krapinsko-zagorske županije 25/18</w:t>
      </w:r>
      <w:r w:rsidR="00162751">
        <w:t xml:space="preserve">, </w:t>
      </w:r>
      <w:r w:rsidR="00B865E5">
        <w:t>05/20</w:t>
      </w:r>
      <w:r w:rsidRPr="00667BB4">
        <w:t xml:space="preserve">) </w:t>
      </w:r>
      <w:r w:rsidR="00F61DE8" w:rsidRPr="00667BB4">
        <w:t xml:space="preserve">sazivam </w:t>
      </w:r>
      <w:r w:rsidR="005C27AB">
        <w:t>2</w:t>
      </w:r>
      <w:r w:rsidR="00162751">
        <w:t>6</w:t>
      </w:r>
      <w:r w:rsidR="00DD4BC3" w:rsidRPr="00667BB4">
        <w:t>. sjednicu Gradskog vijeća Grada Pregrade, koja će se održati u</w:t>
      </w:r>
    </w:p>
    <w:p w:rsidR="00401333" w:rsidRPr="00667BB4" w:rsidRDefault="00401333" w:rsidP="000C44FE">
      <w:pPr>
        <w:suppressAutoHyphens/>
        <w:autoSpaceDE w:val="0"/>
        <w:autoSpaceDN w:val="0"/>
        <w:adjustRightInd w:val="0"/>
        <w:ind w:firstLine="709"/>
        <w:jc w:val="both"/>
      </w:pPr>
    </w:p>
    <w:p w:rsidR="00DD4BC3" w:rsidRPr="00667BB4" w:rsidRDefault="00667BB4" w:rsidP="00667BB4">
      <w:pPr>
        <w:suppressAutoHyphens/>
        <w:autoSpaceDE w:val="0"/>
        <w:autoSpaceDN w:val="0"/>
        <w:adjustRightInd w:val="0"/>
        <w:rPr>
          <w:b/>
          <w:bCs/>
          <w:u w:val="single"/>
        </w:rPr>
      </w:pPr>
      <w:r w:rsidRPr="00667BB4">
        <w:rPr>
          <w:b/>
          <w:bCs/>
        </w:rPr>
        <w:t xml:space="preserve">  </w:t>
      </w:r>
      <w:r>
        <w:rPr>
          <w:b/>
          <w:bCs/>
        </w:rPr>
        <w:t xml:space="preserve">                                              </w:t>
      </w:r>
      <w:r w:rsidR="00DD4BC3" w:rsidRPr="00667BB4">
        <w:rPr>
          <w:b/>
          <w:bCs/>
          <w:u w:val="single"/>
        </w:rPr>
        <w:t>Gradskoj vijećnici</w:t>
      </w:r>
      <w:r w:rsidR="006B5759" w:rsidRPr="00667BB4">
        <w:rPr>
          <w:b/>
          <w:bCs/>
          <w:u w:val="single"/>
        </w:rPr>
        <w:t xml:space="preserve"> </w:t>
      </w:r>
      <w:r w:rsidR="00DD4BC3" w:rsidRPr="00667BB4">
        <w:rPr>
          <w:b/>
          <w:bCs/>
          <w:u w:val="single"/>
        </w:rPr>
        <w:t>Grada Pregrade</w:t>
      </w:r>
    </w:p>
    <w:p w:rsidR="00DD4BC3" w:rsidRPr="00667BB4" w:rsidRDefault="006B5759" w:rsidP="006B5759">
      <w:pPr>
        <w:suppressAutoHyphens/>
        <w:autoSpaceDE w:val="0"/>
        <w:autoSpaceDN w:val="0"/>
        <w:adjustRightInd w:val="0"/>
      </w:pPr>
      <w:r w:rsidRPr="00667BB4">
        <w:rPr>
          <w:b/>
          <w:bCs/>
        </w:rPr>
        <w:t xml:space="preserve">                                 </w:t>
      </w:r>
      <w:r w:rsidR="00B865E5">
        <w:rPr>
          <w:b/>
          <w:bCs/>
          <w:u w:val="single"/>
        </w:rPr>
        <w:t>d</w:t>
      </w:r>
      <w:r w:rsidR="00DD4BC3" w:rsidRPr="00667BB4">
        <w:rPr>
          <w:b/>
          <w:bCs/>
          <w:u w:val="single"/>
        </w:rPr>
        <w:t>an</w:t>
      </w:r>
      <w:r w:rsidR="006D473D" w:rsidRPr="00667BB4">
        <w:rPr>
          <w:b/>
          <w:bCs/>
          <w:u w:val="single"/>
        </w:rPr>
        <w:t>a</w:t>
      </w:r>
      <w:r w:rsidR="006D58EF">
        <w:rPr>
          <w:b/>
          <w:bCs/>
          <w:u w:val="single"/>
        </w:rPr>
        <w:t xml:space="preserve"> 27.08.2020.</w:t>
      </w:r>
      <w:r w:rsidR="006D473D" w:rsidRPr="00667BB4">
        <w:rPr>
          <w:b/>
          <w:bCs/>
          <w:u w:val="single"/>
        </w:rPr>
        <w:t xml:space="preserve"> </w:t>
      </w:r>
      <w:r w:rsidR="00DD4BC3" w:rsidRPr="00667BB4">
        <w:rPr>
          <w:b/>
          <w:bCs/>
          <w:u w:val="single"/>
        </w:rPr>
        <w:t>g</w:t>
      </w:r>
      <w:r w:rsidR="00DD4BC3" w:rsidRPr="0086470A">
        <w:rPr>
          <w:b/>
          <w:bCs/>
          <w:u w:val="single"/>
        </w:rPr>
        <w:t>.  (</w:t>
      </w:r>
      <w:r w:rsidR="00162751">
        <w:rPr>
          <w:b/>
          <w:bCs/>
          <w:u w:val="single"/>
        </w:rPr>
        <w:t xml:space="preserve"> </w:t>
      </w:r>
      <w:r w:rsidR="006D58EF">
        <w:rPr>
          <w:b/>
          <w:bCs/>
          <w:u w:val="single"/>
        </w:rPr>
        <w:t>četvrtak</w:t>
      </w:r>
      <w:r w:rsidR="00162751">
        <w:rPr>
          <w:b/>
          <w:bCs/>
          <w:u w:val="single"/>
        </w:rPr>
        <w:t xml:space="preserve"> </w:t>
      </w:r>
      <w:r w:rsidR="00DD4BC3" w:rsidRPr="0086470A">
        <w:rPr>
          <w:b/>
          <w:bCs/>
          <w:u w:val="single"/>
        </w:rPr>
        <w:t>)  s</w:t>
      </w:r>
      <w:r w:rsidR="00DD4BC3" w:rsidRPr="00667BB4">
        <w:rPr>
          <w:b/>
          <w:bCs/>
          <w:u w:val="single"/>
        </w:rPr>
        <w:t xml:space="preserve"> početkom u 18:00 sati</w:t>
      </w:r>
      <w:r w:rsidR="00DD4BC3" w:rsidRPr="00667BB4">
        <w:t>.</w:t>
      </w:r>
    </w:p>
    <w:p w:rsidR="00401333" w:rsidRPr="00667BB4" w:rsidRDefault="00401333" w:rsidP="00DD4BC3">
      <w:pPr>
        <w:suppressAutoHyphens/>
        <w:autoSpaceDE w:val="0"/>
        <w:autoSpaceDN w:val="0"/>
        <w:adjustRightInd w:val="0"/>
      </w:pPr>
    </w:p>
    <w:p w:rsidR="00D97CCD" w:rsidRDefault="00DD4BC3" w:rsidP="00DD4BC3">
      <w:pPr>
        <w:suppressAutoHyphens/>
        <w:autoSpaceDE w:val="0"/>
        <w:autoSpaceDN w:val="0"/>
        <w:adjustRightInd w:val="0"/>
      </w:pPr>
      <w:r w:rsidRPr="00667BB4">
        <w:t>Za sjednicu predlažem slijedeći:</w:t>
      </w:r>
    </w:p>
    <w:p w:rsidR="005C0D73" w:rsidRPr="00667BB4" w:rsidRDefault="005C0D73" w:rsidP="00DD4BC3">
      <w:pPr>
        <w:suppressAutoHyphens/>
        <w:autoSpaceDE w:val="0"/>
        <w:autoSpaceDN w:val="0"/>
        <w:adjustRightInd w:val="0"/>
      </w:pPr>
    </w:p>
    <w:p w:rsidR="00DD4BC3" w:rsidRDefault="00D67538" w:rsidP="00F71C41">
      <w:pPr>
        <w:suppressAutoHyphens/>
        <w:autoSpaceDE w:val="0"/>
        <w:autoSpaceDN w:val="0"/>
        <w:adjustRightInd w:val="0"/>
        <w:jc w:val="center"/>
        <w:rPr>
          <w:b/>
        </w:rPr>
      </w:pPr>
      <w:r w:rsidRPr="00667BB4">
        <w:rPr>
          <w:b/>
        </w:rPr>
        <w:t>DNEVNI RED</w:t>
      </w:r>
    </w:p>
    <w:p w:rsidR="005C0D73" w:rsidRDefault="005C0D73" w:rsidP="00F71C41">
      <w:pPr>
        <w:suppressAutoHyphens/>
        <w:autoSpaceDE w:val="0"/>
        <w:autoSpaceDN w:val="0"/>
        <w:adjustRightInd w:val="0"/>
        <w:jc w:val="center"/>
        <w:rPr>
          <w:b/>
        </w:rPr>
      </w:pPr>
    </w:p>
    <w:p w:rsidR="00FF5B5B" w:rsidRPr="00F71C41" w:rsidRDefault="00FF5B5B" w:rsidP="00F71C41">
      <w:pPr>
        <w:suppressAutoHyphens/>
        <w:autoSpaceDE w:val="0"/>
        <w:autoSpaceDN w:val="0"/>
        <w:adjustRightInd w:val="0"/>
        <w:jc w:val="center"/>
        <w:rPr>
          <w:b/>
        </w:rPr>
      </w:pPr>
    </w:p>
    <w:p w:rsidR="009A50E3" w:rsidRDefault="00FA3568" w:rsidP="004F2876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3C114A">
        <w:t>U</w:t>
      </w:r>
      <w:r w:rsidR="00F61DE8" w:rsidRPr="003C114A">
        <w:t xml:space="preserve">svajanje zapisnika sa  </w:t>
      </w:r>
      <w:r w:rsidR="00162751">
        <w:t>25</w:t>
      </w:r>
      <w:r w:rsidR="00F61DE8" w:rsidRPr="003C114A">
        <w:t xml:space="preserve">. </w:t>
      </w:r>
      <w:r w:rsidR="00DD4BC3" w:rsidRPr="003C114A">
        <w:t>sjednice Gradskog vijeća Grada Pregrade,</w:t>
      </w:r>
    </w:p>
    <w:p w:rsidR="0075511A" w:rsidRDefault="0075511A" w:rsidP="004F2876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5F7B74">
        <w:t>Prihvaća</w:t>
      </w:r>
      <w:r>
        <w:t xml:space="preserve">nje </w:t>
      </w:r>
      <w:r w:rsidRPr="005F7B74">
        <w:t>Izvješć</w:t>
      </w:r>
      <w:r>
        <w:t>a</w:t>
      </w:r>
      <w:r w:rsidRPr="005F7B74">
        <w:t xml:space="preserve"> o rad</w:t>
      </w:r>
      <w:r>
        <w:t>u i Financijskog izvješća za 2019</w:t>
      </w:r>
      <w:r w:rsidRPr="005F7B74">
        <w:t>. godinu Gradskog društva Crvenog križa Pregrada</w:t>
      </w:r>
      <w:r w:rsidR="002049D7">
        <w:t>,</w:t>
      </w:r>
    </w:p>
    <w:p w:rsidR="002049D7" w:rsidRDefault="002049D7" w:rsidP="004F2876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>
        <w:t xml:space="preserve">Donošenje </w:t>
      </w:r>
      <w:r w:rsidRPr="00EB6CBD">
        <w:t>Odluk</w:t>
      </w:r>
      <w:r>
        <w:t>e</w:t>
      </w:r>
      <w:r w:rsidRPr="00EB6CBD">
        <w:t xml:space="preserve"> o davanju prethodne suglasnosti na izmjene Pravilnika o unutarnjem ustrojstvu i načinu rada Dječjeg vrtića „Naša radost“ Pregrada</w:t>
      </w:r>
      <w:r>
        <w:t xml:space="preserve"> i</w:t>
      </w:r>
      <w:r w:rsidRPr="00EB6CBD">
        <w:t xml:space="preserve"> Odluk</w:t>
      </w:r>
      <w:r>
        <w:t>e</w:t>
      </w:r>
      <w:r w:rsidRPr="00EB6CBD">
        <w:t xml:space="preserve"> o davanju suglasnosti na zapošljavanje u Dječji vrtić „Naša radost“ Pregrada</w:t>
      </w:r>
      <w:r>
        <w:t>,</w:t>
      </w:r>
    </w:p>
    <w:p w:rsidR="00961EE3" w:rsidRDefault="00961EE3" w:rsidP="002F1F0C">
      <w:pPr>
        <w:numPr>
          <w:ilvl w:val="0"/>
          <w:numId w:val="6"/>
        </w:numPr>
      </w:pPr>
      <w:r w:rsidRPr="0028219E">
        <w:rPr>
          <w:lang w:val="en-US"/>
        </w:rPr>
        <w:t>Prihva</w:t>
      </w:r>
      <w:r w:rsidRPr="0028219E">
        <w:t>ća</w:t>
      </w:r>
      <w:r>
        <w:t>nje</w:t>
      </w:r>
      <w:r w:rsidRPr="0028219E">
        <w:t xml:space="preserve"> Izvješć</w:t>
      </w:r>
      <w:r>
        <w:t>a</w:t>
      </w:r>
      <w:r w:rsidRPr="0028219E">
        <w:t xml:space="preserve"> o radu Gradonačelnika Grada Preg</w:t>
      </w:r>
      <w:r>
        <w:t>rade za razdoblje od 01. siječnja do 30. lipnja</w:t>
      </w:r>
      <w:r w:rsidRPr="0028219E">
        <w:t xml:space="preserve"> 20</w:t>
      </w:r>
      <w:r w:rsidR="00162751">
        <w:t>20</w:t>
      </w:r>
      <w:r>
        <w:t>. godine</w:t>
      </w:r>
      <w:r w:rsidR="00033EED">
        <w:t>,</w:t>
      </w:r>
    </w:p>
    <w:p w:rsidR="002049D7" w:rsidRPr="002F1F0C" w:rsidRDefault="002049D7" w:rsidP="002F1F0C">
      <w:pPr>
        <w:numPr>
          <w:ilvl w:val="0"/>
          <w:numId w:val="6"/>
        </w:numPr>
      </w:pPr>
      <w:r>
        <w:t>Donošenje Odluke o naknadi za rad zamjenika Gradonačelnika Grada Pregrade,</w:t>
      </w:r>
    </w:p>
    <w:p w:rsidR="0095510C" w:rsidRPr="00F15AAD" w:rsidRDefault="00372B44" w:rsidP="005C0D73">
      <w:pPr>
        <w:numPr>
          <w:ilvl w:val="0"/>
          <w:numId w:val="6"/>
        </w:numPr>
        <w:spacing w:line="232" w:lineRule="auto"/>
        <w:ind w:right="740"/>
      </w:pPr>
      <w:r>
        <w:t xml:space="preserve">Prihvaćanje </w:t>
      </w:r>
      <w:r w:rsidR="0075511A">
        <w:t xml:space="preserve"> </w:t>
      </w:r>
      <w:r w:rsidR="0075511A" w:rsidRPr="00621BD8">
        <w:t>Izvješć</w:t>
      </w:r>
      <w:r w:rsidR="0075511A">
        <w:t>a</w:t>
      </w:r>
      <w:r w:rsidR="0075511A" w:rsidRPr="00621BD8">
        <w:t xml:space="preserve"> o upravljanju i raspolaganju nekretninama u </w:t>
      </w:r>
      <w:r w:rsidR="0075511A">
        <w:t>vlasništvu Grada Pregrade u 2019</w:t>
      </w:r>
      <w:r w:rsidR="0075511A" w:rsidRPr="00621BD8">
        <w:t>. godini</w:t>
      </w:r>
      <w:r w:rsidR="005C0D73">
        <w:t>,</w:t>
      </w:r>
    </w:p>
    <w:p w:rsidR="0095510C" w:rsidRPr="00F15AAD" w:rsidRDefault="00AF2F71" w:rsidP="0095510C">
      <w:pPr>
        <w:numPr>
          <w:ilvl w:val="0"/>
          <w:numId w:val="6"/>
        </w:numPr>
        <w:suppressAutoHyphens/>
        <w:jc w:val="both"/>
      </w:pPr>
      <w:r>
        <w:t>Donošenje Odluke o izdavanju odobrenja za prodaju robe na malo izvan prodavaonica</w:t>
      </w:r>
      <w:r w:rsidR="00E42684">
        <w:t>,</w:t>
      </w:r>
    </w:p>
    <w:p w:rsidR="00FF5B5B" w:rsidRDefault="008733C3" w:rsidP="00FF5B5B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  <w:rPr>
          <w:rStyle w:val="Emphasis"/>
          <w:i w:val="0"/>
        </w:rPr>
      </w:pPr>
      <w:r>
        <w:rPr>
          <w:rStyle w:val="Emphasis"/>
          <w:i w:val="0"/>
        </w:rPr>
        <w:t>Donošenje Odluke o osnivanju odbora za pitanja društvene solidarnosti i socijalno uključivanje,</w:t>
      </w:r>
    </w:p>
    <w:p w:rsidR="005C0D73" w:rsidRPr="00F307C1" w:rsidRDefault="005C0D73" w:rsidP="00FF5B5B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  <w:rPr>
          <w:rStyle w:val="Emphasis"/>
          <w:i w:val="0"/>
        </w:rPr>
      </w:pPr>
      <w:r w:rsidRPr="00F15AAD">
        <w:t>Informacija o izradi Smjernica za digitalnu transformaciju Grada Pregrade</w:t>
      </w:r>
      <w:r>
        <w:t>,</w:t>
      </w:r>
    </w:p>
    <w:p w:rsidR="00654D3B" w:rsidRPr="0086470A" w:rsidRDefault="00F55FC0" w:rsidP="00AD753B">
      <w:pPr>
        <w:numPr>
          <w:ilvl w:val="0"/>
          <w:numId w:val="6"/>
        </w:numPr>
        <w:tabs>
          <w:tab w:val="left" w:pos="360"/>
        </w:tabs>
        <w:suppressAutoHyphens/>
        <w:autoSpaceDE w:val="0"/>
        <w:autoSpaceDN w:val="0"/>
        <w:adjustRightInd w:val="0"/>
        <w:jc w:val="both"/>
      </w:pPr>
      <w:r w:rsidRPr="0086470A">
        <w:t>Razno.</w:t>
      </w:r>
    </w:p>
    <w:p w:rsidR="00EA4C3B" w:rsidRPr="00667BB4" w:rsidRDefault="00EA4C3B" w:rsidP="00654D3B">
      <w:pPr>
        <w:tabs>
          <w:tab w:val="left" w:pos="360"/>
        </w:tabs>
        <w:suppressAutoHyphens/>
        <w:autoSpaceDE w:val="0"/>
        <w:autoSpaceDN w:val="0"/>
        <w:adjustRightInd w:val="0"/>
        <w:jc w:val="both"/>
      </w:pPr>
    </w:p>
    <w:p w:rsidR="00D67538" w:rsidRPr="00667BB4" w:rsidRDefault="00FA3568" w:rsidP="00FA3568">
      <w:pPr>
        <w:suppressAutoHyphens/>
        <w:autoSpaceDE w:val="0"/>
        <w:autoSpaceDN w:val="0"/>
        <w:adjustRightInd w:val="0"/>
        <w:jc w:val="both"/>
        <w:rPr>
          <w:rStyle w:val="Emphasis"/>
          <w:i w:val="0"/>
        </w:rPr>
      </w:pPr>
      <w:r w:rsidRPr="00667BB4">
        <w:rPr>
          <w:rStyle w:val="Emphasis"/>
          <w:i w:val="0"/>
        </w:rPr>
        <w:t>Sukladno čl. 43. st.1. Poslovnika o radu Gradskog vijeća Grada Pregrade prijedlog za izmjenu ili dopunu prijedloga akta podnosi se u pravilu  u  pisanom obliku kao  amandman uz obrazloženje, najkasnije  jedan dan prije održavanja sjednice.</w:t>
      </w:r>
    </w:p>
    <w:p w:rsidR="00401333" w:rsidRPr="00667BB4" w:rsidRDefault="00401333" w:rsidP="00FA3568">
      <w:pPr>
        <w:suppressAutoHyphens/>
        <w:autoSpaceDE w:val="0"/>
        <w:autoSpaceDN w:val="0"/>
        <w:adjustRightInd w:val="0"/>
        <w:jc w:val="both"/>
        <w:rPr>
          <w:rStyle w:val="Emphasis"/>
          <w:i w:val="0"/>
        </w:rPr>
      </w:pPr>
    </w:p>
    <w:p w:rsidR="00FA3568" w:rsidRPr="00667BB4" w:rsidRDefault="00FA3568" w:rsidP="00FA3568">
      <w:pPr>
        <w:suppressAutoHyphens/>
        <w:autoSpaceDE w:val="0"/>
        <w:autoSpaceDN w:val="0"/>
        <w:adjustRightInd w:val="0"/>
        <w:rPr>
          <w:rStyle w:val="Emphasis"/>
          <w:i w:val="0"/>
        </w:rPr>
      </w:pPr>
      <w:r w:rsidRPr="00667BB4">
        <w:rPr>
          <w:rStyle w:val="Emphasis"/>
          <w:i w:val="0"/>
        </w:rPr>
        <w:t xml:space="preserve">Molimo Vas da potvrdite svoj dolazak ili eventualnu spriječenost na broj telefona 049/ 376 052 – </w:t>
      </w:r>
      <w:r w:rsidR="00B865E5">
        <w:rPr>
          <w:rStyle w:val="Emphasis"/>
          <w:i w:val="0"/>
        </w:rPr>
        <w:t>Petra Vdović</w:t>
      </w:r>
      <w:r w:rsidRPr="00667BB4">
        <w:rPr>
          <w:rStyle w:val="Emphasis"/>
          <w:i w:val="0"/>
        </w:rPr>
        <w:t>.</w:t>
      </w:r>
    </w:p>
    <w:p w:rsidR="0099054E" w:rsidRPr="00667BB4" w:rsidRDefault="0099054E" w:rsidP="00DD4BC3">
      <w:pPr>
        <w:suppressAutoHyphens/>
        <w:autoSpaceDE w:val="0"/>
        <w:autoSpaceDN w:val="0"/>
        <w:adjustRightInd w:val="0"/>
      </w:pPr>
    </w:p>
    <w:p w:rsidR="000360D0" w:rsidRPr="00667BB4" w:rsidRDefault="000360D0" w:rsidP="00DD4BC3">
      <w:pPr>
        <w:suppressAutoHyphens/>
        <w:autoSpaceDE w:val="0"/>
        <w:autoSpaceDN w:val="0"/>
        <w:adjustRightInd w:val="0"/>
      </w:pPr>
    </w:p>
    <w:p w:rsidR="00442ADD" w:rsidRPr="00667BB4" w:rsidRDefault="00DD4BC3" w:rsidP="00DD4BC3">
      <w:pPr>
        <w:suppressAutoHyphens/>
        <w:autoSpaceDE w:val="0"/>
        <w:autoSpaceDN w:val="0"/>
        <w:adjustRightInd w:val="0"/>
        <w:ind w:left="360"/>
      </w:pPr>
      <w:r w:rsidRPr="00667BB4">
        <w:t xml:space="preserve">                                                     </w:t>
      </w:r>
      <w:r w:rsidR="00F57BFD" w:rsidRPr="00667BB4">
        <w:t xml:space="preserve">                     </w:t>
      </w:r>
    </w:p>
    <w:p w:rsidR="00DD4BC3" w:rsidRPr="00667BB4" w:rsidRDefault="00F57BFD" w:rsidP="00442ADD">
      <w:pPr>
        <w:suppressAutoHyphens/>
        <w:autoSpaceDE w:val="0"/>
        <w:autoSpaceDN w:val="0"/>
        <w:adjustRightInd w:val="0"/>
        <w:ind w:left="3900" w:firstLine="348"/>
      </w:pPr>
      <w:r w:rsidRPr="00667BB4">
        <w:t>PREDSJEDNICA</w:t>
      </w:r>
      <w:r w:rsidR="00DD4BC3" w:rsidRPr="00667BB4">
        <w:t xml:space="preserve"> GRADSKOG VIJEĆA</w:t>
      </w:r>
    </w:p>
    <w:p w:rsidR="00134CA7" w:rsidRPr="00667BB4" w:rsidRDefault="000C44FE" w:rsidP="000C44FE">
      <w:pPr>
        <w:suppressAutoHyphens/>
        <w:autoSpaceDE w:val="0"/>
        <w:autoSpaceDN w:val="0"/>
        <w:adjustRightInd w:val="0"/>
        <w:ind w:left="360"/>
      </w:pPr>
      <w:r w:rsidRPr="00667BB4">
        <w:tab/>
      </w:r>
      <w:r w:rsidRPr="00667BB4">
        <w:tab/>
      </w:r>
      <w:r w:rsidRPr="00667BB4">
        <w:tab/>
      </w:r>
      <w:r w:rsidRPr="00667BB4">
        <w:tab/>
      </w:r>
      <w:r w:rsidRPr="00667BB4">
        <w:tab/>
      </w:r>
      <w:r w:rsidRPr="00667BB4">
        <w:tab/>
      </w:r>
      <w:r w:rsidRPr="00667BB4">
        <w:tab/>
      </w:r>
      <w:r w:rsidRPr="00667BB4">
        <w:tab/>
        <w:t>TAJANA BROZ</w:t>
      </w:r>
      <w:r w:rsidR="002E6996">
        <w:t>,v.r.</w:t>
      </w:r>
    </w:p>
    <w:sectPr w:rsidR="00134CA7" w:rsidRPr="00667BB4" w:rsidSect="00E712AF">
      <w:pgSz w:w="12240" w:h="15840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4C7201DC"/>
    <w:lvl w:ilvl="0">
      <w:numFmt w:val="bullet"/>
      <w:lvlText w:val="*"/>
      <w:lvlJc w:val="left"/>
    </w:lvl>
  </w:abstractNum>
  <w:abstractNum w:abstractNumId="1" w15:restartNumberingAfterBreak="0">
    <w:nsid w:val="06D674F5"/>
    <w:multiLevelType w:val="hybridMultilevel"/>
    <w:tmpl w:val="81B6A7F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F60E5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5644ED"/>
    <w:multiLevelType w:val="hybridMultilevel"/>
    <w:tmpl w:val="FBF46778"/>
    <w:lvl w:ilvl="0" w:tplc="041A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3" w15:restartNumberingAfterBreak="0">
    <w:nsid w:val="18A10904"/>
    <w:multiLevelType w:val="hybridMultilevel"/>
    <w:tmpl w:val="9E021B82"/>
    <w:lvl w:ilvl="0" w:tplc="B47ECB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77D9D"/>
    <w:multiLevelType w:val="hybridMultilevel"/>
    <w:tmpl w:val="9E021B82"/>
    <w:lvl w:ilvl="0" w:tplc="B47ECB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95EE4"/>
    <w:multiLevelType w:val="hybridMultilevel"/>
    <w:tmpl w:val="25A234F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B511DD"/>
    <w:multiLevelType w:val="hybridMultilevel"/>
    <w:tmpl w:val="47C6E6B6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12714C7"/>
    <w:multiLevelType w:val="hybridMultilevel"/>
    <w:tmpl w:val="946C744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6B81128"/>
    <w:multiLevelType w:val="hybridMultilevel"/>
    <w:tmpl w:val="9B14D36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56A64CB"/>
    <w:multiLevelType w:val="hybridMultilevel"/>
    <w:tmpl w:val="FBF46778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tabs>
          <w:tab w:val="num" w:pos="730"/>
        </w:tabs>
        <w:ind w:left="73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450"/>
        </w:tabs>
        <w:ind w:left="145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170"/>
        </w:tabs>
        <w:ind w:left="217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2890"/>
        </w:tabs>
        <w:ind w:left="289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610"/>
        </w:tabs>
        <w:ind w:left="361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330"/>
        </w:tabs>
        <w:ind w:left="433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050"/>
        </w:tabs>
        <w:ind w:left="505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5770"/>
        </w:tabs>
        <w:ind w:left="5770" w:hanging="180"/>
      </w:pPr>
    </w:lvl>
  </w:abstractNum>
  <w:abstractNum w:abstractNumId="10" w15:restartNumberingAfterBreak="0">
    <w:nsid w:val="66161CB6"/>
    <w:multiLevelType w:val="hybridMultilevel"/>
    <w:tmpl w:val="C72A4FC4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7DE8D1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80561FB"/>
    <w:multiLevelType w:val="hybridMultilevel"/>
    <w:tmpl w:val="F780AC26"/>
    <w:lvl w:ilvl="0" w:tplc="BAD066EA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B37331F"/>
    <w:multiLevelType w:val="hybridMultilevel"/>
    <w:tmpl w:val="B38A5124"/>
    <w:lvl w:ilvl="0" w:tplc="0DF2447E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decimal"/>
        <w:lvlText w:val="%1."/>
        <w:legacy w:legacy="1" w:legacySpace="0" w:legacyIndent="360"/>
        <w:lvlJc w:val="left"/>
        <w:rPr>
          <w:rFonts w:ascii="Times New Roman" w:eastAsia="Times New Roman" w:hAnsi="Times New Roman" w:cs="Times New Roman"/>
        </w:rPr>
      </w:lvl>
    </w:lvlOverride>
  </w:num>
  <w:num w:numId="2">
    <w:abstractNumId w:val="10"/>
  </w:num>
  <w:num w:numId="3">
    <w:abstractNumId w:val="1"/>
  </w:num>
  <w:num w:numId="4">
    <w:abstractNumId w:val="6"/>
  </w:num>
  <w:num w:numId="5">
    <w:abstractNumId w:val="11"/>
  </w:num>
  <w:num w:numId="6">
    <w:abstractNumId w:val="4"/>
  </w:num>
  <w:num w:numId="7">
    <w:abstractNumId w:val="2"/>
  </w:num>
  <w:num w:numId="8">
    <w:abstractNumId w:val="9"/>
  </w:num>
  <w:num w:numId="9">
    <w:abstractNumId w:val="5"/>
  </w:num>
  <w:num w:numId="10">
    <w:abstractNumId w:val="12"/>
  </w:num>
  <w:num w:numId="11">
    <w:abstractNumId w:val="8"/>
  </w:num>
  <w:num w:numId="12">
    <w:abstractNumId w:val="7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3C1"/>
    <w:rsid w:val="00023A71"/>
    <w:rsid w:val="00033EED"/>
    <w:rsid w:val="00034A84"/>
    <w:rsid w:val="000357CF"/>
    <w:rsid w:val="000360D0"/>
    <w:rsid w:val="00061A08"/>
    <w:rsid w:val="00076816"/>
    <w:rsid w:val="00087182"/>
    <w:rsid w:val="000A471F"/>
    <w:rsid w:val="000B3D37"/>
    <w:rsid w:val="000B66F2"/>
    <w:rsid w:val="000C06C3"/>
    <w:rsid w:val="000C44FE"/>
    <w:rsid w:val="000E1E6E"/>
    <w:rsid w:val="000E5F51"/>
    <w:rsid w:val="00126469"/>
    <w:rsid w:val="00134CA7"/>
    <w:rsid w:val="0013695A"/>
    <w:rsid w:val="00141ED8"/>
    <w:rsid w:val="00144ECD"/>
    <w:rsid w:val="001466FB"/>
    <w:rsid w:val="00162751"/>
    <w:rsid w:val="001850CD"/>
    <w:rsid w:val="00195189"/>
    <w:rsid w:val="001A108A"/>
    <w:rsid w:val="001C6011"/>
    <w:rsid w:val="001D1EF0"/>
    <w:rsid w:val="001D7F99"/>
    <w:rsid w:val="001E48E7"/>
    <w:rsid w:val="001F0DF4"/>
    <w:rsid w:val="002049D7"/>
    <w:rsid w:val="0021044F"/>
    <w:rsid w:val="00225FC4"/>
    <w:rsid w:val="002343B9"/>
    <w:rsid w:val="00240457"/>
    <w:rsid w:val="00244335"/>
    <w:rsid w:val="00270003"/>
    <w:rsid w:val="00276CED"/>
    <w:rsid w:val="00293BC4"/>
    <w:rsid w:val="002966D1"/>
    <w:rsid w:val="002B2114"/>
    <w:rsid w:val="002E0C4A"/>
    <w:rsid w:val="002E3FB3"/>
    <w:rsid w:val="002E6996"/>
    <w:rsid w:val="002F1F0C"/>
    <w:rsid w:val="002F6374"/>
    <w:rsid w:val="002F787E"/>
    <w:rsid w:val="003060A7"/>
    <w:rsid w:val="00311AFF"/>
    <w:rsid w:val="003167AB"/>
    <w:rsid w:val="00354C8D"/>
    <w:rsid w:val="00364373"/>
    <w:rsid w:val="00365600"/>
    <w:rsid w:val="003661F4"/>
    <w:rsid w:val="00370398"/>
    <w:rsid w:val="00372B44"/>
    <w:rsid w:val="00373D20"/>
    <w:rsid w:val="00375E85"/>
    <w:rsid w:val="00386E19"/>
    <w:rsid w:val="00391480"/>
    <w:rsid w:val="003B62C7"/>
    <w:rsid w:val="003B7D03"/>
    <w:rsid w:val="003C0DDF"/>
    <w:rsid w:val="003C114A"/>
    <w:rsid w:val="003C5FBD"/>
    <w:rsid w:val="003D2E3F"/>
    <w:rsid w:val="003D7033"/>
    <w:rsid w:val="003E26CC"/>
    <w:rsid w:val="003E2794"/>
    <w:rsid w:val="003F3E52"/>
    <w:rsid w:val="00401333"/>
    <w:rsid w:val="00416739"/>
    <w:rsid w:val="004309BD"/>
    <w:rsid w:val="00431E36"/>
    <w:rsid w:val="00442ADD"/>
    <w:rsid w:val="004519F9"/>
    <w:rsid w:val="004571E5"/>
    <w:rsid w:val="00464655"/>
    <w:rsid w:val="00473816"/>
    <w:rsid w:val="004825FD"/>
    <w:rsid w:val="004838B6"/>
    <w:rsid w:val="004A0620"/>
    <w:rsid w:val="004B0E2E"/>
    <w:rsid w:val="004C275E"/>
    <w:rsid w:val="004D6EDF"/>
    <w:rsid w:val="004E0D94"/>
    <w:rsid w:val="004E4510"/>
    <w:rsid w:val="004F0987"/>
    <w:rsid w:val="004F2876"/>
    <w:rsid w:val="004F3991"/>
    <w:rsid w:val="00500F9E"/>
    <w:rsid w:val="00502B13"/>
    <w:rsid w:val="00510020"/>
    <w:rsid w:val="00512C9C"/>
    <w:rsid w:val="005132D7"/>
    <w:rsid w:val="0053157B"/>
    <w:rsid w:val="00551635"/>
    <w:rsid w:val="005538DB"/>
    <w:rsid w:val="00577F21"/>
    <w:rsid w:val="00581F92"/>
    <w:rsid w:val="00582A1B"/>
    <w:rsid w:val="00586DC6"/>
    <w:rsid w:val="00590F58"/>
    <w:rsid w:val="005B6D17"/>
    <w:rsid w:val="005C0D73"/>
    <w:rsid w:val="005C27AB"/>
    <w:rsid w:val="005C392C"/>
    <w:rsid w:val="005C7243"/>
    <w:rsid w:val="005D262A"/>
    <w:rsid w:val="005E2633"/>
    <w:rsid w:val="005E38B9"/>
    <w:rsid w:val="005E3C23"/>
    <w:rsid w:val="005E7636"/>
    <w:rsid w:val="005F5334"/>
    <w:rsid w:val="00602ABD"/>
    <w:rsid w:val="00602D8A"/>
    <w:rsid w:val="006167F0"/>
    <w:rsid w:val="0062188D"/>
    <w:rsid w:val="0063196A"/>
    <w:rsid w:val="0064214E"/>
    <w:rsid w:val="00644EBE"/>
    <w:rsid w:val="00654D3B"/>
    <w:rsid w:val="006670EF"/>
    <w:rsid w:val="00667BB4"/>
    <w:rsid w:val="006735EB"/>
    <w:rsid w:val="006947A7"/>
    <w:rsid w:val="006975BA"/>
    <w:rsid w:val="006A67C4"/>
    <w:rsid w:val="006B2A16"/>
    <w:rsid w:val="006B5759"/>
    <w:rsid w:val="006C1FDA"/>
    <w:rsid w:val="006D33FF"/>
    <w:rsid w:val="006D37A2"/>
    <w:rsid w:val="006D473D"/>
    <w:rsid w:val="006D58EF"/>
    <w:rsid w:val="006F696E"/>
    <w:rsid w:val="0070795B"/>
    <w:rsid w:val="00711679"/>
    <w:rsid w:val="0071232C"/>
    <w:rsid w:val="00713238"/>
    <w:rsid w:val="0072532F"/>
    <w:rsid w:val="007265B1"/>
    <w:rsid w:val="00732C08"/>
    <w:rsid w:val="00734B43"/>
    <w:rsid w:val="00745DE6"/>
    <w:rsid w:val="0075511A"/>
    <w:rsid w:val="0076209D"/>
    <w:rsid w:val="00767DFF"/>
    <w:rsid w:val="00795C2F"/>
    <w:rsid w:val="007B3087"/>
    <w:rsid w:val="007B33DF"/>
    <w:rsid w:val="007B6D30"/>
    <w:rsid w:val="007D71DF"/>
    <w:rsid w:val="007E3351"/>
    <w:rsid w:val="007E6F3F"/>
    <w:rsid w:val="0080062B"/>
    <w:rsid w:val="00802C3A"/>
    <w:rsid w:val="0080417C"/>
    <w:rsid w:val="008100A8"/>
    <w:rsid w:val="0081233C"/>
    <w:rsid w:val="0081495B"/>
    <w:rsid w:val="00823F5D"/>
    <w:rsid w:val="008363F8"/>
    <w:rsid w:val="0086470A"/>
    <w:rsid w:val="008703F8"/>
    <w:rsid w:val="008733C3"/>
    <w:rsid w:val="00875A43"/>
    <w:rsid w:val="00897CE8"/>
    <w:rsid w:val="008B2187"/>
    <w:rsid w:val="008D46B4"/>
    <w:rsid w:val="008E22DE"/>
    <w:rsid w:val="008F04C6"/>
    <w:rsid w:val="009311DD"/>
    <w:rsid w:val="009331D9"/>
    <w:rsid w:val="00954444"/>
    <w:rsid w:val="0095510C"/>
    <w:rsid w:val="00960137"/>
    <w:rsid w:val="00960BA6"/>
    <w:rsid w:val="00961EE3"/>
    <w:rsid w:val="00965AF8"/>
    <w:rsid w:val="00966707"/>
    <w:rsid w:val="00966F09"/>
    <w:rsid w:val="00975CF4"/>
    <w:rsid w:val="0099054E"/>
    <w:rsid w:val="00994DB6"/>
    <w:rsid w:val="009A50E3"/>
    <w:rsid w:val="009B4B14"/>
    <w:rsid w:val="009B5B66"/>
    <w:rsid w:val="009B5D2E"/>
    <w:rsid w:val="009B79C8"/>
    <w:rsid w:val="009C376C"/>
    <w:rsid w:val="009F4DD6"/>
    <w:rsid w:val="009F780F"/>
    <w:rsid w:val="00A00927"/>
    <w:rsid w:val="00A117CB"/>
    <w:rsid w:val="00A239E0"/>
    <w:rsid w:val="00A346DD"/>
    <w:rsid w:val="00A43184"/>
    <w:rsid w:val="00A541CF"/>
    <w:rsid w:val="00A54EA1"/>
    <w:rsid w:val="00A56096"/>
    <w:rsid w:val="00A57333"/>
    <w:rsid w:val="00A70FA0"/>
    <w:rsid w:val="00A900F9"/>
    <w:rsid w:val="00A9145B"/>
    <w:rsid w:val="00A951FB"/>
    <w:rsid w:val="00AA427B"/>
    <w:rsid w:val="00AB3D85"/>
    <w:rsid w:val="00AB6E85"/>
    <w:rsid w:val="00AB78C2"/>
    <w:rsid w:val="00AC0C13"/>
    <w:rsid w:val="00AC3DA3"/>
    <w:rsid w:val="00AC57BE"/>
    <w:rsid w:val="00AD1789"/>
    <w:rsid w:val="00AD1834"/>
    <w:rsid w:val="00AD435A"/>
    <w:rsid w:val="00AD7049"/>
    <w:rsid w:val="00AD753B"/>
    <w:rsid w:val="00AF2F71"/>
    <w:rsid w:val="00AF4DB3"/>
    <w:rsid w:val="00AF63F8"/>
    <w:rsid w:val="00B00291"/>
    <w:rsid w:val="00B00C14"/>
    <w:rsid w:val="00B03352"/>
    <w:rsid w:val="00B12A6F"/>
    <w:rsid w:val="00B1411B"/>
    <w:rsid w:val="00B15FC7"/>
    <w:rsid w:val="00B219CC"/>
    <w:rsid w:val="00B25803"/>
    <w:rsid w:val="00B45843"/>
    <w:rsid w:val="00B81AF9"/>
    <w:rsid w:val="00B865E5"/>
    <w:rsid w:val="00B86F33"/>
    <w:rsid w:val="00B93814"/>
    <w:rsid w:val="00B97E82"/>
    <w:rsid w:val="00BC720D"/>
    <w:rsid w:val="00BE14F8"/>
    <w:rsid w:val="00BE644B"/>
    <w:rsid w:val="00BF13C1"/>
    <w:rsid w:val="00BF1933"/>
    <w:rsid w:val="00BF1C60"/>
    <w:rsid w:val="00C229C3"/>
    <w:rsid w:val="00C244C0"/>
    <w:rsid w:val="00C33CFC"/>
    <w:rsid w:val="00C40140"/>
    <w:rsid w:val="00C46455"/>
    <w:rsid w:val="00C53D40"/>
    <w:rsid w:val="00C64140"/>
    <w:rsid w:val="00C65493"/>
    <w:rsid w:val="00C750BD"/>
    <w:rsid w:val="00C9294E"/>
    <w:rsid w:val="00CB0261"/>
    <w:rsid w:val="00CB07AB"/>
    <w:rsid w:val="00CB391E"/>
    <w:rsid w:val="00CC6C2E"/>
    <w:rsid w:val="00CE24F2"/>
    <w:rsid w:val="00CE441C"/>
    <w:rsid w:val="00CF4D27"/>
    <w:rsid w:val="00D00244"/>
    <w:rsid w:val="00D00600"/>
    <w:rsid w:val="00D21077"/>
    <w:rsid w:val="00D2476C"/>
    <w:rsid w:val="00D3638E"/>
    <w:rsid w:val="00D44413"/>
    <w:rsid w:val="00D514D9"/>
    <w:rsid w:val="00D55A31"/>
    <w:rsid w:val="00D5692D"/>
    <w:rsid w:val="00D57CD9"/>
    <w:rsid w:val="00D6078A"/>
    <w:rsid w:val="00D67538"/>
    <w:rsid w:val="00D7084C"/>
    <w:rsid w:val="00D77944"/>
    <w:rsid w:val="00D95CD2"/>
    <w:rsid w:val="00D964DC"/>
    <w:rsid w:val="00D97CCD"/>
    <w:rsid w:val="00DA614A"/>
    <w:rsid w:val="00DB1329"/>
    <w:rsid w:val="00DB1C81"/>
    <w:rsid w:val="00DB27BD"/>
    <w:rsid w:val="00DB5D8F"/>
    <w:rsid w:val="00DC1560"/>
    <w:rsid w:val="00DC6811"/>
    <w:rsid w:val="00DC6F39"/>
    <w:rsid w:val="00DD4BC3"/>
    <w:rsid w:val="00E035AA"/>
    <w:rsid w:val="00E1714A"/>
    <w:rsid w:val="00E17C16"/>
    <w:rsid w:val="00E324AA"/>
    <w:rsid w:val="00E40F1A"/>
    <w:rsid w:val="00E42684"/>
    <w:rsid w:val="00E445CF"/>
    <w:rsid w:val="00E6372F"/>
    <w:rsid w:val="00E656AE"/>
    <w:rsid w:val="00E712AF"/>
    <w:rsid w:val="00E7206A"/>
    <w:rsid w:val="00E7712B"/>
    <w:rsid w:val="00E82F5C"/>
    <w:rsid w:val="00E8471C"/>
    <w:rsid w:val="00E87337"/>
    <w:rsid w:val="00E94913"/>
    <w:rsid w:val="00EA4C3B"/>
    <w:rsid w:val="00EC71B5"/>
    <w:rsid w:val="00ED2A25"/>
    <w:rsid w:val="00EE07B7"/>
    <w:rsid w:val="00EE219F"/>
    <w:rsid w:val="00EF0A11"/>
    <w:rsid w:val="00EF50BB"/>
    <w:rsid w:val="00EF6138"/>
    <w:rsid w:val="00EF709E"/>
    <w:rsid w:val="00F13D90"/>
    <w:rsid w:val="00F25EED"/>
    <w:rsid w:val="00F46419"/>
    <w:rsid w:val="00F554C8"/>
    <w:rsid w:val="00F55FC0"/>
    <w:rsid w:val="00F57BFD"/>
    <w:rsid w:val="00F61DE8"/>
    <w:rsid w:val="00F71C41"/>
    <w:rsid w:val="00F73593"/>
    <w:rsid w:val="00F91B05"/>
    <w:rsid w:val="00F94E70"/>
    <w:rsid w:val="00FA0EFC"/>
    <w:rsid w:val="00FA3568"/>
    <w:rsid w:val="00FA616E"/>
    <w:rsid w:val="00FC0F8B"/>
    <w:rsid w:val="00FC3931"/>
    <w:rsid w:val="00FC6308"/>
    <w:rsid w:val="00FC6B60"/>
    <w:rsid w:val="00FD2650"/>
    <w:rsid w:val="00FD62B9"/>
    <w:rsid w:val="00FF4351"/>
    <w:rsid w:val="00FF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33948F9F-550E-48E6-AF03-875629F78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4BC3"/>
    <w:rPr>
      <w:sz w:val="24"/>
      <w:szCs w:val="24"/>
      <w:lang w:val="hr-HR" w:eastAsia="hr-H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ormalWeb1">
    <w:name w:val="Normal (Web)1"/>
    <w:basedOn w:val="Normal"/>
    <w:rsid w:val="00795C2F"/>
    <w:pPr>
      <w:suppressAutoHyphens/>
      <w:spacing w:before="28" w:after="28" w:line="100" w:lineRule="atLeast"/>
    </w:pPr>
    <w:rPr>
      <w:kern w:val="1"/>
      <w:lang w:eastAsia="zh-CN"/>
    </w:rPr>
  </w:style>
  <w:style w:type="paragraph" w:styleId="BalloonText">
    <w:name w:val="Balloon Text"/>
    <w:basedOn w:val="Normal"/>
    <w:link w:val="BalloonTextChar"/>
    <w:rsid w:val="00AD435A"/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link w:val="BalloonText"/>
    <w:rsid w:val="00AD435A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70795B"/>
    <w:pPr>
      <w:spacing w:before="100" w:beforeAutospacing="1" w:after="100" w:afterAutospacing="1"/>
    </w:pPr>
  </w:style>
  <w:style w:type="character" w:customStyle="1" w:styleId="normaltextrun">
    <w:name w:val="normaltextrun"/>
    <w:rsid w:val="0070795B"/>
  </w:style>
  <w:style w:type="character" w:customStyle="1" w:styleId="apple-converted-space">
    <w:name w:val="apple-converted-space"/>
    <w:rsid w:val="0070795B"/>
  </w:style>
  <w:style w:type="character" w:customStyle="1" w:styleId="eop">
    <w:name w:val="eop"/>
    <w:rsid w:val="0070795B"/>
  </w:style>
  <w:style w:type="character" w:styleId="Emphasis">
    <w:name w:val="Emphasis"/>
    <w:qFormat/>
    <w:rsid w:val="00FA3568"/>
    <w:rPr>
      <w:i/>
      <w:iCs/>
    </w:rPr>
  </w:style>
  <w:style w:type="paragraph" w:styleId="ListParagraph">
    <w:name w:val="List Paragraph"/>
    <w:basedOn w:val="Normal"/>
    <w:uiPriority w:val="34"/>
    <w:qFormat/>
    <w:rsid w:val="00D97CCD"/>
    <w:pPr>
      <w:ind w:left="708"/>
    </w:pPr>
  </w:style>
  <w:style w:type="paragraph" w:customStyle="1" w:styleId="Standard">
    <w:name w:val="Standard"/>
    <w:rsid w:val="00AD753B"/>
    <w:pPr>
      <w:suppressAutoHyphens/>
      <w:autoSpaceDN w:val="0"/>
      <w:textAlignment w:val="baseline"/>
    </w:pPr>
    <w:rPr>
      <w:rFonts w:ascii="Liberation Serif" w:eastAsia="SimSun" w:hAnsi="Liberation Serif" w:cs="Lucida Sans"/>
      <w:kern w:val="3"/>
      <w:sz w:val="24"/>
      <w:szCs w:val="24"/>
      <w:lang w:val="hr-HR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9960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6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DC5AA-BE60-4AD3-8DD1-C0A5E745F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529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Natječaj za prijam u službu  na radno mjesto viši stručni suradnik za društvene djelatnosti i upravljanje gradskom imovinom</vt:lpstr>
    </vt:vector>
  </TitlesOfParts>
  <Company/>
  <LinksUpToDate>false</LinksUpToDate>
  <CharactersWithSpaces>2113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Natječaj za prijam u službu  na radno mjesto viši stručni suradnik za društvene djelatnosti i upravljanje gradskom imovinom</dc:title>
  <dc:subject/>
  <dc:creator>Ksenija</dc:creator>
  <cp:keywords/>
  <cp:lastModifiedBy>Ksenija Ogrizek</cp:lastModifiedBy>
  <cp:revision>100</cp:revision>
  <cp:lastPrinted>2020-08-17T14:32:00Z</cp:lastPrinted>
  <dcterms:created xsi:type="dcterms:W3CDTF">2020-08-25T17:40:00Z</dcterms:created>
  <dcterms:modified xsi:type="dcterms:W3CDTF">2020-08-25T17:40:00Z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-1487068750</vt:i4>
  </property>
</Properties>
</file>